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B7A36" w14:textId="622190A7" w:rsidR="00E02955" w:rsidRPr="005034A2" w:rsidRDefault="00E02955" w:rsidP="00E02955">
      <w:pPr>
        <w:jc w:val="both"/>
        <w:rPr>
          <w:b/>
          <w:bCs/>
        </w:rPr>
      </w:pPr>
      <w:r w:rsidRPr="005034A2">
        <w:rPr>
          <w:b/>
          <w:bCs/>
        </w:rPr>
        <w:t xml:space="preserve">SH ČMS – Sbor dobrovolných hasičů </w:t>
      </w:r>
      <w:r w:rsidRPr="00E02955">
        <w:rPr>
          <w:b/>
          <w:bCs/>
        </w:rPr>
        <w:t>[název]</w:t>
      </w:r>
    </w:p>
    <w:p w14:paraId="3ABC591C" w14:textId="1DF29C56" w:rsidR="00E02955" w:rsidRDefault="00E02955" w:rsidP="00E02955">
      <w:pPr>
        <w:jc w:val="both"/>
      </w:pPr>
      <w:r>
        <w:t xml:space="preserve">se sídlem </w:t>
      </w:r>
      <w:r w:rsidRPr="00CD0E38">
        <w:t>[</w:t>
      </w:r>
      <w:r w:rsidR="004E6922">
        <w:t>ulice č.p., psč město</w:t>
      </w:r>
      <w:r w:rsidRPr="00CD0E38">
        <w:t>]</w:t>
      </w:r>
    </w:p>
    <w:p w14:paraId="66B36BCC" w14:textId="048C3053" w:rsidR="00E02955" w:rsidRDefault="00E02955" w:rsidP="00E02955">
      <w:pPr>
        <w:jc w:val="both"/>
      </w:pPr>
      <w:r>
        <w:t xml:space="preserve">IČO: </w:t>
      </w:r>
      <w:r w:rsidRPr="00CD0E38">
        <w:t>[</w:t>
      </w:r>
      <w:r w:rsidR="004E6922">
        <w:t>IČO</w:t>
      </w:r>
      <w:r w:rsidRPr="00CD0E38">
        <w:t>]</w:t>
      </w:r>
    </w:p>
    <w:p w14:paraId="40351175" w14:textId="77777777" w:rsidR="00E02955" w:rsidRDefault="00E02955" w:rsidP="00FF2486">
      <w:pPr>
        <w:pStyle w:val="Nzev"/>
      </w:pPr>
    </w:p>
    <w:p w14:paraId="7FC64F5D" w14:textId="7CDCDDC7" w:rsidR="004E62FA" w:rsidRDefault="007F17B4" w:rsidP="00FF2486">
      <w:pPr>
        <w:pStyle w:val="Nzev"/>
      </w:pPr>
      <w:r>
        <w:t>U</w:t>
      </w:r>
      <w:r w:rsidR="004E62FA" w:rsidRPr="004E62FA">
        <w:t xml:space="preserve">snesení </w:t>
      </w:r>
      <w:r w:rsidR="00405ECE">
        <w:t>V</w:t>
      </w:r>
      <w:r w:rsidR="004E62FA" w:rsidRPr="004E62FA">
        <w:t>alné hromady</w:t>
      </w:r>
      <w:r w:rsidR="004E62FA">
        <w:t xml:space="preserve"> sboru</w:t>
      </w:r>
      <w:r>
        <w:t xml:space="preserve"> </w:t>
      </w:r>
    </w:p>
    <w:p w14:paraId="5FE1E1A0" w14:textId="719EF022" w:rsidR="004E62FA" w:rsidRDefault="004E62FA" w:rsidP="0039410F">
      <w:pPr>
        <w:jc w:val="both"/>
      </w:pPr>
      <w:r>
        <w:t>Usnesení valné hromady sboru</w:t>
      </w:r>
      <w:r w:rsidR="0039410F">
        <w:t xml:space="preserve"> </w:t>
      </w:r>
      <w:r w:rsidR="0039410F" w:rsidRPr="0039410F">
        <w:t xml:space="preserve">SH ČMS – Sbor dobrovolných hasičů </w:t>
      </w:r>
      <w:r w:rsidR="00CD0E38" w:rsidRPr="00CD0E38">
        <w:t>[název]</w:t>
      </w:r>
      <w:r w:rsidR="0039410F">
        <w:t xml:space="preserve"> </w:t>
      </w:r>
      <w:r>
        <w:t>konané dne</w:t>
      </w:r>
      <w:r w:rsidR="0039410F">
        <w:t xml:space="preserve"> </w:t>
      </w:r>
      <w:r w:rsidR="00CD0E38" w:rsidRPr="00CD0E38">
        <w:t>[</w:t>
      </w:r>
      <w:r w:rsidR="00A87058">
        <w:t>datum</w:t>
      </w:r>
      <w:r w:rsidR="00CD0E38" w:rsidRPr="00CD0E38">
        <w:t>]</w:t>
      </w:r>
      <w:r>
        <w:t xml:space="preserve"> v</w:t>
      </w:r>
      <w:r w:rsidR="002E780E">
        <w:t> </w:t>
      </w:r>
      <w:r w:rsidR="00A87058" w:rsidRPr="00CD0E38">
        <w:t>[</w:t>
      </w:r>
      <w:r w:rsidR="00A87058">
        <w:t>místo</w:t>
      </w:r>
      <w:r w:rsidR="00A87058" w:rsidRPr="00CD0E38">
        <w:t>]</w:t>
      </w:r>
      <w:r w:rsidR="002E780E">
        <w:t>.</w:t>
      </w:r>
      <w:r>
        <w:tab/>
      </w:r>
    </w:p>
    <w:p w14:paraId="77999B87" w14:textId="14E24226" w:rsidR="00845B2E" w:rsidRDefault="00246F09" w:rsidP="002E780E">
      <w:pPr>
        <w:pStyle w:val="Nadpis1"/>
      </w:pPr>
      <w:r>
        <w:t>Valná hromada sboru</w:t>
      </w:r>
      <w:r w:rsidR="002E780E">
        <w:t xml:space="preserve"> </w:t>
      </w:r>
      <w:r>
        <w:t>přijímá následující usnesení:</w:t>
      </w:r>
    </w:p>
    <w:p w14:paraId="5AF0732B" w14:textId="77777777" w:rsidR="00787896" w:rsidRPr="00A113FC" w:rsidRDefault="00787896" w:rsidP="00DB0062">
      <w:pPr>
        <w:pStyle w:val="Nadpis2"/>
        <w:numPr>
          <w:ilvl w:val="0"/>
          <w:numId w:val="19"/>
        </w:numPr>
      </w:pPr>
      <w:r>
        <w:t xml:space="preserve">Bere na </w:t>
      </w:r>
      <w:r w:rsidRPr="00DB0062">
        <w:t>vědomí</w:t>
      </w:r>
      <w:r>
        <w:t>:</w:t>
      </w:r>
    </w:p>
    <w:p w14:paraId="557F0C77" w14:textId="77777777" w:rsidR="00787896" w:rsidRDefault="00787896" w:rsidP="002E780E">
      <w:pPr>
        <w:pStyle w:val="Odstavecseseznamem"/>
        <w:numPr>
          <w:ilvl w:val="0"/>
          <w:numId w:val="15"/>
        </w:numPr>
      </w:pPr>
      <w:r>
        <w:t>Zprávu o činnosti a hospodaření SDH a účetní závěrku za rok 2025</w:t>
      </w:r>
    </w:p>
    <w:p w14:paraId="060E14E4" w14:textId="77777777" w:rsidR="00787896" w:rsidRDefault="00787896" w:rsidP="002E780E">
      <w:pPr>
        <w:pStyle w:val="Odstavecseseznamem"/>
        <w:numPr>
          <w:ilvl w:val="0"/>
          <w:numId w:val="15"/>
        </w:numPr>
      </w:pPr>
      <w:r>
        <w:t xml:space="preserve">Zprávu revizora sboru za rok 2025 </w:t>
      </w:r>
    </w:p>
    <w:p w14:paraId="65441244" w14:textId="77777777" w:rsidR="00787896" w:rsidRDefault="00787896" w:rsidP="002E780E">
      <w:pPr>
        <w:pStyle w:val="Odstavecseseznamem"/>
        <w:numPr>
          <w:ilvl w:val="0"/>
          <w:numId w:val="15"/>
        </w:numPr>
      </w:pPr>
      <w:r>
        <w:t>Hlášení o činnosti SDH za rok 2025</w:t>
      </w:r>
    </w:p>
    <w:p w14:paraId="7F7DB7AE" w14:textId="77777777" w:rsidR="00246F09" w:rsidRPr="00246F09" w:rsidRDefault="00246F09" w:rsidP="00DB0062">
      <w:pPr>
        <w:pStyle w:val="Nadpis2"/>
        <w:numPr>
          <w:ilvl w:val="0"/>
          <w:numId w:val="19"/>
        </w:numPr>
      </w:pPr>
      <w:r>
        <w:t>Schvaluje:</w:t>
      </w:r>
    </w:p>
    <w:p w14:paraId="14FC8D84" w14:textId="77777777" w:rsidR="00246F09" w:rsidRDefault="00246F09" w:rsidP="002E780E">
      <w:pPr>
        <w:pStyle w:val="Odstavecseseznamem"/>
        <w:numPr>
          <w:ilvl w:val="0"/>
          <w:numId w:val="16"/>
        </w:numPr>
      </w:pPr>
      <w:r>
        <w:t xml:space="preserve">Plán činnosti sboru </w:t>
      </w:r>
      <w:r w:rsidR="007F17B4">
        <w:t>na rok 202</w:t>
      </w:r>
      <w:r w:rsidR="001D5F02">
        <w:t>6</w:t>
      </w:r>
    </w:p>
    <w:p w14:paraId="37CDCBCF" w14:textId="77777777" w:rsidR="00787896" w:rsidRDefault="00787896" w:rsidP="002E780E">
      <w:pPr>
        <w:pStyle w:val="Odstavecseseznamem"/>
        <w:numPr>
          <w:ilvl w:val="0"/>
          <w:numId w:val="16"/>
        </w:numPr>
      </w:pPr>
      <w:r>
        <w:t>Návrh rozpočtu na rok 2026</w:t>
      </w:r>
    </w:p>
    <w:p w14:paraId="6D108948" w14:textId="1F0F12A1" w:rsidR="00A113FC" w:rsidRDefault="00A113FC" w:rsidP="002E780E">
      <w:pPr>
        <w:pStyle w:val="Odstavecseseznamem"/>
        <w:numPr>
          <w:ilvl w:val="0"/>
          <w:numId w:val="16"/>
        </w:numPr>
      </w:pPr>
      <w:r>
        <w:t xml:space="preserve">Počet náměstků starosty SDH: </w:t>
      </w:r>
      <w:r w:rsidR="00101F2C" w:rsidRPr="00101F2C">
        <w:t>[</w:t>
      </w:r>
      <w:r w:rsidR="00101F2C">
        <w:t>počet</w:t>
      </w:r>
      <w:r w:rsidR="00101F2C" w:rsidRPr="00101F2C">
        <w:t>]</w:t>
      </w:r>
    </w:p>
    <w:p w14:paraId="2E6F7B21" w14:textId="002DB255" w:rsidR="00A113FC" w:rsidRDefault="00A113FC" w:rsidP="002E780E">
      <w:pPr>
        <w:pStyle w:val="Odstavecseseznamem"/>
        <w:numPr>
          <w:ilvl w:val="0"/>
          <w:numId w:val="16"/>
        </w:numPr>
      </w:pPr>
      <w:r>
        <w:t xml:space="preserve">Počet dalších členů VV SDH: </w:t>
      </w:r>
      <w:r w:rsidR="00101F2C" w:rsidRPr="00101F2C">
        <w:t>[</w:t>
      </w:r>
      <w:r w:rsidR="00101F2C">
        <w:t>počet</w:t>
      </w:r>
      <w:r w:rsidR="00101F2C" w:rsidRPr="00101F2C">
        <w:t>]</w:t>
      </w:r>
    </w:p>
    <w:p w14:paraId="05D37117" w14:textId="77777777" w:rsidR="001D5F02" w:rsidRPr="001D5F02" w:rsidRDefault="00405ECE" w:rsidP="00DB0062">
      <w:pPr>
        <w:pStyle w:val="Nadpis2"/>
        <w:numPr>
          <w:ilvl w:val="0"/>
          <w:numId w:val="19"/>
        </w:numPr>
      </w:pPr>
      <w:r>
        <w:t>V</w:t>
      </w:r>
      <w:r w:rsidR="00461006">
        <w:t>ol</w:t>
      </w:r>
      <w:r>
        <w:t>í</w:t>
      </w:r>
      <w:r w:rsidR="001D5F02">
        <w:t xml:space="preserve">: </w:t>
      </w:r>
    </w:p>
    <w:p w14:paraId="1BA63981" w14:textId="77C7A72F" w:rsidR="001D5F02" w:rsidRDefault="00461006" w:rsidP="002E780E">
      <w:pPr>
        <w:pStyle w:val="Odstavecseseznamem"/>
        <w:numPr>
          <w:ilvl w:val="0"/>
          <w:numId w:val="17"/>
        </w:numPr>
      </w:pPr>
      <w:r>
        <w:t xml:space="preserve">Starostu SDH: </w:t>
      </w:r>
      <w:r w:rsidR="00101F2C" w:rsidRPr="00101F2C">
        <w:t>[</w:t>
      </w:r>
      <w:r w:rsidR="00101F2C">
        <w:t>jméno</w:t>
      </w:r>
      <w:r w:rsidR="00101F2C" w:rsidRPr="00101F2C">
        <w:t>]</w:t>
      </w:r>
    </w:p>
    <w:p w14:paraId="52F8BB8A" w14:textId="49038465" w:rsidR="001D5F02" w:rsidRDefault="00461006" w:rsidP="002E780E">
      <w:pPr>
        <w:pStyle w:val="Odstavecseseznamem"/>
        <w:numPr>
          <w:ilvl w:val="0"/>
          <w:numId w:val="17"/>
        </w:numPr>
      </w:pPr>
      <w:r>
        <w:t xml:space="preserve">Náměstka (-ky) starosty SDH: </w:t>
      </w:r>
      <w:r w:rsidR="00101F2C" w:rsidRPr="00101F2C">
        <w:t>[</w:t>
      </w:r>
      <w:r w:rsidR="00101F2C">
        <w:t>jméno</w:t>
      </w:r>
      <w:r w:rsidR="00101F2C" w:rsidRPr="00101F2C">
        <w:t>]</w:t>
      </w:r>
    </w:p>
    <w:p w14:paraId="2B3F8762" w14:textId="5387DEE2" w:rsidR="00461006" w:rsidRDefault="00461006" w:rsidP="002E780E">
      <w:pPr>
        <w:pStyle w:val="Odstavecseseznamem"/>
        <w:numPr>
          <w:ilvl w:val="0"/>
          <w:numId w:val="17"/>
        </w:numPr>
      </w:pPr>
      <w:r>
        <w:t xml:space="preserve">Velitele SDH: </w:t>
      </w:r>
      <w:r w:rsidR="00101F2C" w:rsidRPr="00101F2C">
        <w:t>[</w:t>
      </w:r>
      <w:r w:rsidR="00101F2C">
        <w:t>jméno</w:t>
      </w:r>
      <w:r w:rsidR="00101F2C" w:rsidRPr="00101F2C">
        <w:t>]</w:t>
      </w:r>
    </w:p>
    <w:p w14:paraId="3F3983CF" w14:textId="13C54456" w:rsidR="00461006" w:rsidRDefault="00461006" w:rsidP="002E780E">
      <w:pPr>
        <w:pStyle w:val="Odstavecseseznamem"/>
        <w:numPr>
          <w:ilvl w:val="0"/>
          <w:numId w:val="17"/>
        </w:numPr>
      </w:pPr>
      <w:r>
        <w:t xml:space="preserve">Členy VV SDH: </w:t>
      </w:r>
      <w:r w:rsidR="00101F2C" w:rsidRPr="00101F2C">
        <w:t>[</w:t>
      </w:r>
      <w:r w:rsidR="00101F2C">
        <w:t>jméno</w:t>
      </w:r>
      <w:r w:rsidR="00101F2C" w:rsidRPr="00101F2C">
        <w:t>]</w:t>
      </w:r>
    </w:p>
    <w:p w14:paraId="1C82616F" w14:textId="7181F13C" w:rsidR="00461006" w:rsidRDefault="00461006" w:rsidP="002E780E">
      <w:pPr>
        <w:pStyle w:val="Odstavecseseznamem"/>
        <w:numPr>
          <w:ilvl w:val="0"/>
          <w:numId w:val="17"/>
        </w:numPr>
      </w:pPr>
      <w:r>
        <w:t xml:space="preserve">Revizora SDH: </w:t>
      </w:r>
      <w:r w:rsidR="00101F2C" w:rsidRPr="00101F2C">
        <w:t>[</w:t>
      </w:r>
      <w:r w:rsidR="00101F2C">
        <w:t>jméno</w:t>
      </w:r>
      <w:r w:rsidR="00101F2C" w:rsidRPr="00101F2C">
        <w:t>]</w:t>
      </w:r>
    </w:p>
    <w:p w14:paraId="50E0B2DE" w14:textId="23FC6FF5" w:rsidR="00461006" w:rsidRPr="001D5F02" w:rsidRDefault="00461006" w:rsidP="002E780E">
      <w:pPr>
        <w:pStyle w:val="Odstavecseseznamem"/>
        <w:numPr>
          <w:ilvl w:val="0"/>
          <w:numId w:val="17"/>
        </w:numPr>
      </w:pPr>
      <w:r>
        <w:t>Zástupce SDH do Valné hromady Okrsku</w:t>
      </w:r>
      <w:r w:rsidR="00833D9C">
        <w:t xml:space="preserve"> s p.o.</w:t>
      </w:r>
      <w:r>
        <w:t xml:space="preserve">: </w:t>
      </w:r>
      <w:r w:rsidR="00101F2C" w:rsidRPr="00101F2C">
        <w:t>[</w:t>
      </w:r>
      <w:r w:rsidR="00101F2C">
        <w:t>jméno</w:t>
      </w:r>
      <w:r w:rsidR="00101F2C" w:rsidRPr="00101F2C">
        <w:t>]</w:t>
      </w:r>
    </w:p>
    <w:p w14:paraId="573ADCCB" w14:textId="77777777" w:rsidR="0002055A" w:rsidRPr="00133649" w:rsidRDefault="0002055A" w:rsidP="002E780E">
      <w:pPr>
        <w:pStyle w:val="Nadpis2"/>
      </w:pPr>
      <w:r>
        <w:t>Ukládá</w:t>
      </w:r>
      <w:r w:rsidR="007F17B4">
        <w:t xml:space="preserve"> </w:t>
      </w:r>
      <w:r w:rsidR="007F17B4" w:rsidRPr="007F17B4">
        <w:t>(doplnit dle potřeby)</w:t>
      </w:r>
    </w:p>
    <w:p w14:paraId="0835320A" w14:textId="29D8B52C" w:rsidR="00133649" w:rsidRDefault="002E780E" w:rsidP="002E780E">
      <w:pPr>
        <w:pStyle w:val="Odstavecseseznamem"/>
        <w:numPr>
          <w:ilvl w:val="0"/>
          <w:numId w:val="18"/>
        </w:numPr>
      </w:pPr>
      <w:r>
        <w:t xml:space="preserve"> </w:t>
      </w:r>
    </w:p>
    <w:p w14:paraId="37DDB96B" w14:textId="501F20DA" w:rsidR="002E780E" w:rsidRDefault="002E780E" w:rsidP="002E780E">
      <w:pPr>
        <w:pStyle w:val="Odstavecseseznamem"/>
        <w:numPr>
          <w:ilvl w:val="0"/>
          <w:numId w:val="18"/>
        </w:numPr>
      </w:pPr>
      <w:r>
        <w:t xml:space="preserve"> </w:t>
      </w:r>
    </w:p>
    <w:p w14:paraId="7F17FF6E" w14:textId="77777777" w:rsidR="002E780E" w:rsidRDefault="002E780E" w:rsidP="002E780E">
      <w:pPr>
        <w:pStyle w:val="Odstavecseseznamem"/>
        <w:numPr>
          <w:ilvl w:val="0"/>
          <w:numId w:val="18"/>
        </w:numPr>
      </w:pPr>
    </w:p>
    <w:p w14:paraId="7BCD5862" w14:textId="692775A2" w:rsidR="007F17B4" w:rsidRDefault="007F17B4" w:rsidP="002E780E">
      <w:pPr>
        <w:ind w:firstLine="45"/>
      </w:pPr>
    </w:p>
    <w:p w14:paraId="0DA76364" w14:textId="699CBCD5" w:rsidR="00A8724B" w:rsidRDefault="00A8724B" w:rsidP="002E780E">
      <w:pPr>
        <w:ind w:firstLine="45"/>
      </w:pPr>
      <w:r>
        <w:t>Podpisy členů návrhové komise: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261"/>
        <w:gridCol w:w="1205"/>
        <w:gridCol w:w="2337"/>
      </w:tblGrid>
      <w:tr w:rsidR="00A8724B" w14:paraId="60E984F3" w14:textId="29469F53" w:rsidTr="009A479C">
        <w:trPr>
          <w:trHeight w:val="794"/>
        </w:trPr>
        <w:tc>
          <w:tcPr>
            <w:tcW w:w="2835" w:type="dxa"/>
            <w:vAlign w:val="bottom"/>
          </w:tcPr>
          <w:p w14:paraId="1567039A" w14:textId="7BFF86E0" w:rsidR="00A8724B" w:rsidRDefault="00DB6FF4" w:rsidP="009A479C">
            <w:pPr>
              <w:pStyle w:val="Tabulka"/>
              <w:jc w:val="right"/>
            </w:pPr>
            <w:r>
              <w:t>Předseda – jméno</w:t>
            </w:r>
            <w:r w:rsidR="00A8724B">
              <w:t xml:space="preserve"> příjmení</w:t>
            </w:r>
            <w:r>
              <w:t>:</w:t>
            </w:r>
          </w:p>
        </w:tc>
        <w:tc>
          <w:tcPr>
            <w:tcW w:w="3261" w:type="dxa"/>
            <w:tcBorders>
              <w:bottom w:val="dotted" w:sz="4" w:space="0" w:color="auto"/>
            </w:tcBorders>
            <w:vAlign w:val="bottom"/>
          </w:tcPr>
          <w:p w14:paraId="2C01ECE3" w14:textId="77777777" w:rsidR="00A8724B" w:rsidRDefault="00A8724B" w:rsidP="00DB6FF4">
            <w:pPr>
              <w:pStyle w:val="Tabulka"/>
            </w:pPr>
          </w:p>
        </w:tc>
        <w:tc>
          <w:tcPr>
            <w:tcW w:w="1205" w:type="dxa"/>
            <w:vAlign w:val="bottom"/>
          </w:tcPr>
          <w:p w14:paraId="0CFB55CE" w14:textId="0DCCB55E" w:rsidR="00A8724B" w:rsidRDefault="00A8724B" w:rsidP="00DB6FF4">
            <w:pPr>
              <w:pStyle w:val="Tabulka"/>
              <w:jc w:val="right"/>
            </w:pPr>
            <w:r>
              <w:t>podpis</w:t>
            </w:r>
          </w:p>
        </w:tc>
        <w:tc>
          <w:tcPr>
            <w:tcW w:w="2337" w:type="dxa"/>
            <w:tcBorders>
              <w:bottom w:val="dotted" w:sz="4" w:space="0" w:color="auto"/>
            </w:tcBorders>
            <w:vAlign w:val="bottom"/>
          </w:tcPr>
          <w:p w14:paraId="155AEB6D" w14:textId="77777777" w:rsidR="00A8724B" w:rsidRDefault="00A8724B" w:rsidP="00DB6FF4">
            <w:pPr>
              <w:pStyle w:val="Tabulka"/>
            </w:pPr>
          </w:p>
        </w:tc>
      </w:tr>
      <w:tr w:rsidR="00A8724B" w14:paraId="5DF7264D" w14:textId="3AE891B9" w:rsidTr="009A479C">
        <w:trPr>
          <w:trHeight w:val="794"/>
        </w:trPr>
        <w:tc>
          <w:tcPr>
            <w:tcW w:w="2835" w:type="dxa"/>
            <w:vAlign w:val="bottom"/>
          </w:tcPr>
          <w:p w14:paraId="0C4D14B5" w14:textId="14E632B1" w:rsidR="00A8724B" w:rsidRDefault="00DB6FF4" w:rsidP="009A479C">
            <w:pPr>
              <w:pStyle w:val="Tabulka"/>
              <w:jc w:val="right"/>
            </w:pPr>
            <w:r>
              <w:t>Člen – jméno příjmení:</w:t>
            </w:r>
          </w:p>
        </w:tc>
        <w:tc>
          <w:tcPr>
            <w:tcW w:w="326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42015F6" w14:textId="77777777" w:rsidR="00A8724B" w:rsidRDefault="00A8724B" w:rsidP="00DB6FF4">
            <w:pPr>
              <w:pStyle w:val="Tabulka"/>
            </w:pPr>
          </w:p>
        </w:tc>
        <w:tc>
          <w:tcPr>
            <w:tcW w:w="1205" w:type="dxa"/>
            <w:vAlign w:val="bottom"/>
          </w:tcPr>
          <w:p w14:paraId="169D1BC7" w14:textId="01568037" w:rsidR="00A8724B" w:rsidRDefault="00A8724B" w:rsidP="00DB6FF4">
            <w:pPr>
              <w:pStyle w:val="Tabulka"/>
              <w:jc w:val="right"/>
            </w:pPr>
            <w:r>
              <w:t>podpis</w:t>
            </w:r>
          </w:p>
        </w:tc>
        <w:tc>
          <w:tcPr>
            <w:tcW w:w="23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72B36C2" w14:textId="77777777" w:rsidR="00A8724B" w:rsidRDefault="00A8724B" w:rsidP="00DB6FF4">
            <w:pPr>
              <w:pStyle w:val="Tabulka"/>
            </w:pPr>
          </w:p>
        </w:tc>
      </w:tr>
      <w:tr w:rsidR="00A8724B" w14:paraId="0411B5AC" w14:textId="04FC02B2" w:rsidTr="009A479C">
        <w:trPr>
          <w:trHeight w:val="794"/>
        </w:trPr>
        <w:tc>
          <w:tcPr>
            <w:tcW w:w="2835" w:type="dxa"/>
            <w:vAlign w:val="bottom"/>
          </w:tcPr>
          <w:p w14:paraId="6D85510E" w14:textId="5E3378C1" w:rsidR="00A8724B" w:rsidRDefault="00DB6FF4" w:rsidP="009A479C">
            <w:pPr>
              <w:pStyle w:val="Tabulka"/>
              <w:jc w:val="right"/>
            </w:pPr>
            <w:r>
              <w:t>Člen – jméno příjmení:</w:t>
            </w:r>
          </w:p>
        </w:tc>
        <w:tc>
          <w:tcPr>
            <w:tcW w:w="326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E83744F" w14:textId="77777777" w:rsidR="00A8724B" w:rsidRDefault="00A8724B" w:rsidP="00DB6FF4">
            <w:pPr>
              <w:pStyle w:val="Tabulka"/>
            </w:pPr>
          </w:p>
        </w:tc>
        <w:tc>
          <w:tcPr>
            <w:tcW w:w="1205" w:type="dxa"/>
            <w:vAlign w:val="bottom"/>
          </w:tcPr>
          <w:p w14:paraId="5929560C" w14:textId="6E815FC5" w:rsidR="00A8724B" w:rsidRDefault="00A8724B" w:rsidP="00DB6FF4">
            <w:pPr>
              <w:pStyle w:val="Tabulka"/>
              <w:jc w:val="right"/>
            </w:pPr>
            <w:r>
              <w:t>podpis</w:t>
            </w:r>
          </w:p>
        </w:tc>
        <w:tc>
          <w:tcPr>
            <w:tcW w:w="23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3001ABD" w14:textId="77777777" w:rsidR="00A8724B" w:rsidRDefault="00A8724B" w:rsidP="00DB6FF4">
            <w:pPr>
              <w:pStyle w:val="Tabulka"/>
            </w:pPr>
          </w:p>
        </w:tc>
      </w:tr>
    </w:tbl>
    <w:p w14:paraId="0FC4B4FF" w14:textId="77777777" w:rsidR="0042193C" w:rsidRDefault="0042193C" w:rsidP="00DB0062"/>
    <w:sectPr w:rsidR="0042193C" w:rsidSect="00382A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191EA" w14:textId="77777777" w:rsidR="002510F2" w:rsidRDefault="002510F2" w:rsidP="00E74E23">
      <w:pPr>
        <w:spacing w:after="0"/>
      </w:pPr>
      <w:r>
        <w:separator/>
      </w:r>
    </w:p>
  </w:endnote>
  <w:endnote w:type="continuationSeparator" w:id="0">
    <w:p w14:paraId="06A6D42B" w14:textId="77777777" w:rsidR="002510F2" w:rsidRDefault="002510F2" w:rsidP="00E74E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93ADE" w14:textId="77777777" w:rsidR="002510F2" w:rsidRDefault="002510F2" w:rsidP="00E74E23">
      <w:pPr>
        <w:spacing w:after="0"/>
      </w:pPr>
      <w:r>
        <w:separator/>
      </w:r>
    </w:p>
  </w:footnote>
  <w:footnote w:type="continuationSeparator" w:id="0">
    <w:p w14:paraId="510F2889" w14:textId="77777777" w:rsidR="002510F2" w:rsidRDefault="002510F2" w:rsidP="00E74E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D68"/>
    <w:multiLevelType w:val="hybridMultilevel"/>
    <w:tmpl w:val="C3DC87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A5178"/>
    <w:multiLevelType w:val="hybridMultilevel"/>
    <w:tmpl w:val="411C198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94114"/>
    <w:multiLevelType w:val="hybridMultilevel"/>
    <w:tmpl w:val="6A9EABB4"/>
    <w:lvl w:ilvl="0" w:tplc="953EDBC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19B4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34731"/>
    <w:multiLevelType w:val="hybridMultilevel"/>
    <w:tmpl w:val="37144962"/>
    <w:lvl w:ilvl="0" w:tplc="9E0491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F74C1"/>
    <w:multiLevelType w:val="hybridMultilevel"/>
    <w:tmpl w:val="77429BC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977AE"/>
    <w:multiLevelType w:val="hybridMultilevel"/>
    <w:tmpl w:val="542A620E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A56D8"/>
    <w:multiLevelType w:val="hybridMultilevel"/>
    <w:tmpl w:val="C4BE5E1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F6F1B"/>
    <w:multiLevelType w:val="hybridMultilevel"/>
    <w:tmpl w:val="55E81AE4"/>
    <w:lvl w:ilvl="0" w:tplc="23DE78CC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91D1E"/>
    <w:multiLevelType w:val="hybridMultilevel"/>
    <w:tmpl w:val="37144962"/>
    <w:lvl w:ilvl="0" w:tplc="9E0491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93116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E3ED5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E4D48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00937"/>
    <w:multiLevelType w:val="hybridMultilevel"/>
    <w:tmpl w:val="55A405C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22C1A"/>
    <w:multiLevelType w:val="hybridMultilevel"/>
    <w:tmpl w:val="302C693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82D54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00612"/>
    <w:multiLevelType w:val="hybridMultilevel"/>
    <w:tmpl w:val="1B7A71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F0CD4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C6E58"/>
    <w:multiLevelType w:val="hybridMultilevel"/>
    <w:tmpl w:val="C63ED3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20047">
    <w:abstractNumId w:val="0"/>
  </w:num>
  <w:num w:numId="2" w16cid:durableId="1211764707">
    <w:abstractNumId w:val="18"/>
  </w:num>
  <w:num w:numId="3" w16cid:durableId="390159297">
    <w:abstractNumId w:val="8"/>
  </w:num>
  <w:num w:numId="4" w16cid:durableId="690187356">
    <w:abstractNumId w:val="3"/>
  </w:num>
  <w:num w:numId="5" w16cid:durableId="903834819">
    <w:abstractNumId w:val="2"/>
  </w:num>
  <w:num w:numId="6" w16cid:durableId="788746641">
    <w:abstractNumId w:val="4"/>
  </w:num>
  <w:num w:numId="7" w16cid:durableId="1887137153">
    <w:abstractNumId w:val="12"/>
  </w:num>
  <w:num w:numId="8" w16cid:durableId="234123372">
    <w:abstractNumId w:val="1"/>
  </w:num>
  <w:num w:numId="9" w16cid:durableId="451677136">
    <w:abstractNumId w:val="15"/>
  </w:num>
  <w:num w:numId="10" w16cid:durableId="1838615193">
    <w:abstractNumId w:val="10"/>
  </w:num>
  <w:num w:numId="11" w16cid:durableId="1258248670">
    <w:abstractNumId w:val="9"/>
  </w:num>
  <w:num w:numId="12" w16cid:durableId="220604500">
    <w:abstractNumId w:val="17"/>
  </w:num>
  <w:num w:numId="13" w16cid:durableId="1955361096">
    <w:abstractNumId w:val="11"/>
  </w:num>
  <w:num w:numId="14" w16cid:durableId="1509827640">
    <w:abstractNumId w:val="6"/>
  </w:num>
  <w:num w:numId="15" w16cid:durableId="1783576435">
    <w:abstractNumId w:val="16"/>
  </w:num>
  <w:num w:numId="16" w16cid:durableId="1355497280">
    <w:abstractNumId w:val="7"/>
  </w:num>
  <w:num w:numId="17" w16cid:durableId="1749956374">
    <w:abstractNumId w:val="14"/>
  </w:num>
  <w:num w:numId="18" w16cid:durableId="1375740492">
    <w:abstractNumId w:val="13"/>
  </w:num>
  <w:num w:numId="19" w16cid:durableId="1767843136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74D"/>
    <w:rsid w:val="0002055A"/>
    <w:rsid w:val="0002189A"/>
    <w:rsid w:val="00054580"/>
    <w:rsid w:val="00056321"/>
    <w:rsid w:val="0007571F"/>
    <w:rsid w:val="000A3D26"/>
    <w:rsid w:val="000B15F9"/>
    <w:rsid w:val="00101F2C"/>
    <w:rsid w:val="00112175"/>
    <w:rsid w:val="00114A0D"/>
    <w:rsid w:val="001315F4"/>
    <w:rsid w:val="00133649"/>
    <w:rsid w:val="00134A88"/>
    <w:rsid w:val="00153795"/>
    <w:rsid w:val="00190468"/>
    <w:rsid w:val="001C1655"/>
    <w:rsid w:val="001C4D91"/>
    <w:rsid w:val="001D5F02"/>
    <w:rsid w:val="0023138A"/>
    <w:rsid w:val="00246F09"/>
    <w:rsid w:val="0024733F"/>
    <w:rsid w:val="002510F2"/>
    <w:rsid w:val="002C52B5"/>
    <w:rsid w:val="002C7607"/>
    <w:rsid w:val="002D67FE"/>
    <w:rsid w:val="002E780E"/>
    <w:rsid w:val="00307C7D"/>
    <w:rsid w:val="0032580B"/>
    <w:rsid w:val="00327515"/>
    <w:rsid w:val="00336F4F"/>
    <w:rsid w:val="003504E8"/>
    <w:rsid w:val="00357FF7"/>
    <w:rsid w:val="00380708"/>
    <w:rsid w:val="00382A57"/>
    <w:rsid w:val="0039410F"/>
    <w:rsid w:val="003B5657"/>
    <w:rsid w:val="003C0FA7"/>
    <w:rsid w:val="003C18F1"/>
    <w:rsid w:val="003E531B"/>
    <w:rsid w:val="003E6B20"/>
    <w:rsid w:val="003F1058"/>
    <w:rsid w:val="004014A9"/>
    <w:rsid w:val="00405443"/>
    <w:rsid w:val="00405ECE"/>
    <w:rsid w:val="0042193C"/>
    <w:rsid w:val="00461006"/>
    <w:rsid w:val="00494FAF"/>
    <w:rsid w:val="00497038"/>
    <w:rsid w:val="004B5D97"/>
    <w:rsid w:val="004D7EDC"/>
    <w:rsid w:val="004E62FA"/>
    <w:rsid w:val="004E6922"/>
    <w:rsid w:val="00515978"/>
    <w:rsid w:val="00525C8C"/>
    <w:rsid w:val="0053446E"/>
    <w:rsid w:val="005F0E0B"/>
    <w:rsid w:val="005F7B69"/>
    <w:rsid w:val="006044F6"/>
    <w:rsid w:val="00624600"/>
    <w:rsid w:val="00635A37"/>
    <w:rsid w:val="006370A6"/>
    <w:rsid w:val="00646F31"/>
    <w:rsid w:val="00656C98"/>
    <w:rsid w:val="00691357"/>
    <w:rsid w:val="00695108"/>
    <w:rsid w:val="0069736A"/>
    <w:rsid w:val="006D5249"/>
    <w:rsid w:val="00702E72"/>
    <w:rsid w:val="00727019"/>
    <w:rsid w:val="00787896"/>
    <w:rsid w:val="007C45AF"/>
    <w:rsid w:val="007F0BCE"/>
    <w:rsid w:val="007F17B4"/>
    <w:rsid w:val="0081330E"/>
    <w:rsid w:val="00833D9C"/>
    <w:rsid w:val="00845B2E"/>
    <w:rsid w:val="008542DE"/>
    <w:rsid w:val="008674B9"/>
    <w:rsid w:val="00876912"/>
    <w:rsid w:val="008770B9"/>
    <w:rsid w:val="00895358"/>
    <w:rsid w:val="008A074D"/>
    <w:rsid w:val="008A20B8"/>
    <w:rsid w:val="008A71D0"/>
    <w:rsid w:val="008B61E0"/>
    <w:rsid w:val="00924B89"/>
    <w:rsid w:val="0093734A"/>
    <w:rsid w:val="00945656"/>
    <w:rsid w:val="00994173"/>
    <w:rsid w:val="009A479C"/>
    <w:rsid w:val="009D5A16"/>
    <w:rsid w:val="009F6616"/>
    <w:rsid w:val="00A00BFF"/>
    <w:rsid w:val="00A113FC"/>
    <w:rsid w:val="00A233F6"/>
    <w:rsid w:val="00A54257"/>
    <w:rsid w:val="00A602B8"/>
    <w:rsid w:val="00A67AD4"/>
    <w:rsid w:val="00A72852"/>
    <w:rsid w:val="00A87058"/>
    <w:rsid w:val="00A8724B"/>
    <w:rsid w:val="00AA6A37"/>
    <w:rsid w:val="00AD5B9A"/>
    <w:rsid w:val="00AF41C8"/>
    <w:rsid w:val="00B10B20"/>
    <w:rsid w:val="00B672CC"/>
    <w:rsid w:val="00B67A48"/>
    <w:rsid w:val="00C03936"/>
    <w:rsid w:val="00C27793"/>
    <w:rsid w:val="00C43554"/>
    <w:rsid w:val="00C45EC8"/>
    <w:rsid w:val="00CA570F"/>
    <w:rsid w:val="00CB4D42"/>
    <w:rsid w:val="00CB77B6"/>
    <w:rsid w:val="00CD0E38"/>
    <w:rsid w:val="00CF7F22"/>
    <w:rsid w:val="00D82D12"/>
    <w:rsid w:val="00D838FB"/>
    <w:rsid w:val="00DA2634"/>
    <w:rsid w:val="00DB0062"/>
    <w:rsid w:val="00DB6FF4"/>
    <w:rsid w:val="00DD312C"/>
    <w:rsid w:val="00DE5ED8"/>
    <w:rsid w:val="00DF02AB"/>
    <w:rsid w:val="00E02955"/>
    <w:rsid w:val="00E423EC"/>
    <w:rsid w:val="00E540AD"/>
    <w:rsid w:val="00E74E23"/>
    <w:rsid w:val="00EA0531"/>
    <w:rsid w:val="00EA274D"/>
    <w:rsid w:val="00ED5A7B"/>
    <w:rsid w:val="00F05CA7"/>
    <w:rsid w:val="00F67154"/>
    <w:rsid w:val="00F75313"/>
    <w:rsid w:val="00F762D7"/>
    <w:rsid w:val="00FA233A"/>
    <w:rsid w:val="00FA2B8B"/>
    <w:rsid w:val="00FB2FDF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5681"/>
  <w15:docId w15:val="{CD46A637-4314-4B60-9077-20C809EE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410F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9410F"/>
    <w:pPr>
      <w:keepNext/>
      <w:spacing w:before="200" w:after="1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39410F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2486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F24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24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F24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F24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F248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F248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248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A053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27515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F762D7"/>
    <w:pPr>
      <w:spacing w:before="100" w:beforeAutospacing="1" w:after="100" w:afterAutospacing="1"/>
    </w:pPr>
    <w:rPr>
      <w:rFonts w:ascii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qFormat/>
    <w:rsid w:val="00FF2486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FF2486"/>
    <w:rPr>
      <w:rFonts w:ascii="Aptos" w:hAnsi="Aptos" w:cstheme="minorBidi"/>
      <w:spacing w:val="10"/>
      <w:sz w:val="18"/>
      <w:szCs w:val="24"/>
    </w:rPr>
  </w:style>
  <w:style w:type="paragraph" w:styleId="Zpat">
    <w:name w:val="footer"/>
    <w:basedOn w:val="Normln"/>
    <w:link w:val="ZpatChar"/>
    <w:uiPriority w:val="99"/>
    <w:unhideWhenUsed/>
    <w:rsid w:val="00E74E2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74E23"/>
  </w:style>
  <w:style w:type="character" w:styleId="Nevyeenzmnka">
    <w:name w:val="Unresolved Mention"/>
    <w:basedOn w:val="Standardnpsmoodstavce"/>
    <w:uiPriority w:val="99"/>
    <w:semiHidden/>
    <w:unhideWhenUsed/>
    <w:rsid w:val="00FA233A"/>
    <w:rPr>
      <w:color w:val="605E5C"/>
      <w:shd w:val="clear" w:color="auto" w:fill="E1DFDD"/>
    </w:rPr>
  </w:style>
  <w:style w:type="paragraph" w:customStyle="1" w:styleId="Tabulka">
    <w:name w:val="Tabulka"/>
    <w:basedOn w:val="Normln"/>
    <w:link w:val="TabulkaChar"/>
    <w:qFormat/>
    <w:rsid w:val="00FF2486"/>
    <w:pPr>
      <w:spacing w:after="0"/>
    </w:pPr>
  </w:style>
  <w:style w:type="character" w:customStyle="1" w:styleId="TabulkaChar">
    <w:name w:val="Tabulka Char"/>
    <w:basedOn w:val="Standardnpsmoodstavce"/>
    <w:link w:val="Tabulka"/>
    <w:rsid w:val="00FF2486"/>
    <w:rPr>
      <w:rFonts w:ascii="Aptos" w:hAnsi="Aptos" w:cstheme="minorBidi"/>
      <w:szCs w:val="24"/>
    </w:rPr>
  </w:style>
  <w:style w:type="paragraph" w:customStyle="1" w:styleId="NormlnNarrow">
    <w:name w:val="Normální Narrow"/>
    <w:basedOn w:val="Tabulka"/>
    <w:link w:val="NormlnNarrowChar"/>
    <w:qFormat/>
    <w:rsid w:val="00FF2486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FF2486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FF2486"/>
  </w:style>
  <w:style w:type="character" w:customStyle="1" w:styleId="Nadpis1Char">
    <w:name w:val="Nadpis 1 Char"/>
    <w:basedOn w:val="Standardnpsmoodstavce"/>
    <w:link w:val="Nadpis1"/>
    <w:rsid w:val="0039410F"/>
    <w:rPr>
      <w:rFonts w:ascii="Aptos Narrow" w:hAnsi="Aptos Narrow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39410F"/>
    <w:rPr>
      <w:rFonts w:ascii="Aptos Narrow" w:hAnsi="Aptos Narrow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FF2486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F2486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F24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F2486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F2486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F24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FF24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qFormat/>
    <w:rsid w:val="0039410F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39410F"/>
    <w:rPr>
      <w:rFonts w:ascii="Aptos Narrow" w:hAnsi="Aptos Narrow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FF2486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FF2486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FF2486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FF2486"/>
    <w:rPr>
      <w:rFonts w:ascii="Aptos" w:hAnsi="Aptos"/>
      <w:i/>
      <w:iCs/>
    </w:rPr>
  </w:style>
  <w:style w:type="paragraph" w:styleId="Bezmezer">
    <w:name w:val="No Spacing"/>
    <w:uiPriority w:val="1"/>
    <w:qFormat/>
    <w:rsid w:val="00FF2486"/>
    <w:rPr>
      <w:rFonts w:ascii="Aptos" w:hAnsi="Aptos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FF248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F2486"/>
    <w:rPr>
      <w:rFonts w:ascii="Aptos" w:hAnsi="Aptos" w:cstheme="minorBidi"/>
      <w:i/>
      <w:iCs/>
      <w:color w:val="404040" w:themeColor="text1" w:themeTint="BF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F2486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F2486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FF2486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FF2486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FF2486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FF2486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F2486"/>
    <w:rPr>
      <w:rFonts w:ascii="Aptos" w:hAnsi="Aptos"/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DB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Tomáš Zachat</cp:lastModifiedBy>
  <cp:revision>16</cp:revision>
  <cp:lastPrinted>2025-09-05T13:59:00Z</cp:lastPrinted>
  <dcterms:created xsi:type="dcterms:W3CDTF">2025-11-11T20:25:00Z</dcterms:created>
  <dcterms:modified xsi:type="dcterms:W3CDTF">2025-11-12T14:01:00Z</dcterms:modified>
</cp:coreProperties>
</file>